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A8" w:rsidRPr="00A07342" w:rsidRDefault="006C2097">
      <w:pPr>
        <w:rPr>
          <w:rFonts w:ascii="Times New Roman" w:hAnsi="Times New Roman" w:cs="Times New Roman"/>
          <w:sz w:val="20"/>
          <w:szCs w:val="20"/>
        </w:rPr>
      </w:pPr>
      <w:r w:rsidRPr="00A07342">
        <w:rPr>
          <w:rFonts w:ascii="Times New Roman" w:hAnsi="Times New Roman" w:cs="Times New Roman"/>
          <w:sz w:val="20"/>
          <w:szCs w:val="20"/>
        </w:rPr>
        <w:t>Příloha č. 1 k </w:t>
      </w:r>
      <w:proofErr w:type="gramStart"/>
      <w:r w:rsidRPr="00A07342">
        <w:rPr>
          <w:rFonts w:ascii="Times New Roman" w:hAnsi="Times New Roman" w:cs="Times New Roman"/>
          <w:sz w:val="20"/>
          <w:szCs w:val="20"/>
        </w:rPr>
        <w:t>č.j.</w:t>
      </w:r>
      <w:proofErr w:type="gramEnd"/>
      <w:r w:rsidRPr="00A07342">
        <w:rPr>
          <w:rFonts w:ascii="Times New Roman" w:hAnsi="Times New Roman" w:cs="Times New Roman"/>
          <w:sz w:val="20"/>
          <w:szCs w:val="20"/>
        </w:rPr>
        <w:t xml:space="preserve"> KRPA-</w:t>
      </w:r>
      <w:r w:rsidR="00351E68" w:rsidRPr="00A07342">
        <w:rPr>
          <w:rFonts w:ascii="Times New Roman" w:hAnsi="Times New Roman" w:cs="Times New Roman"/>
          <w:sz w:val="20"/>
          <w:szCs w:val="20"/>
        </w:rPr>
        <w:t xml:space="preserve"> </w:t>
      </w:r>
      <w:r w:rsidR="00736BBB" w:rsidRPr="00A07342">
        <w:rPr>
          <w:rFonts w:ascii="Times New Roman" w:hAnsi="Times New Roman" w:cs="Times New Roman"/>
          <w:sz w:val="20"/>
          <w:szCs w:val="20"/>
        </w:rPr>
        <w:t>182163- 3</w:t>
      </w:r>
      <w:r w:rsidR="00603E0D" w:rsidRPr="00A07342">
        <w:rPr>
          <w:rFonts w:ascii="Times New Roman" w:hAnsi="Times New Roman" w:cs="Times New Roman"/>
          <w:sz w:val="20"/>
          <w:szCs w:val="20"/>
        </w:rPr>
        <w:t>/Č</w:t>
      </w:r>
      <w:r w:rsidR="00736BBB" w:rsidRPr="00A07342">
        <w:rPr>
          <w:rFonts w:ascii="Times New Roman" w:hAnsi="Times New Roman" w:cs="Times New Roman"/>
          <w:sz w:val="20"/>
          <w:szCs w:val="20"/>
        </w:rPr>
        <w:t>J</w:t>
      </w:r>
      <w:r w:rsidR="00603E0D" w:rsidRPr="00A07342">
        <w:rPr>
          <w:rFonts w:ascii="Times New Roman" w:hAnsi="Times New Roman" w:cs="Times New Roman"/>
          <w:sz w:val="20"/>
          <w:szCs w:val="20"/>
        </w:rPr>
        <w:t>-2017-0000</w:t>
      </w:r>
      <w:r w:rsidR="00736BBB" w:rsidRPr="00A07342">
        <w:rPr>
          <w:rFonts w:ascii="Times New Roman" w:hAnsi="Times New Roman" w:cs="Times New Roman"/>
          <w:sz w:val="20"/>
          <w:szCs w:val="20"/>
        </w:rPr>
        <w:t>VZ-V</w:t>
      </w:r>
      <w:r w:rsidRPr="00A07342">
        <w:rPr>
          <w:rFonts w:ascii="Times New Roman" w:hAnsi="Times New Roman" w:cs="Times New Roman"/>
          <w:sz w:val="20"/>
          <w:szCs w:val="20"/>
        </w:rPr>
        <w:br/>
        <w:t>Počet listů:</w:t>
      </w:r>
      <w:r w:rsidR="00C7222A" w:rsidRPr="00A07342">
        <w:rPr>
          <w:rFonts w:ascii="Times New Roman" w:hAnsi="Times New Roman" w:cs="Times New Roman"/>
          <w:sz w:val="20"/>
          <w:szCs w:val="20"/>
        </w:rPr>
        <w:t xml:space="preserve"> </w:t>
      </w:r>
      <w:r w:rsidR="00D65B2E" w:rsidRPr="00A07342">
        <w:rPr>
          <w:rFonts w:ascii="Times New Roman" w:hAnsi="Times New Roman" w:cs="Times New Roman"/>
          <w:sz w:val="20"/>
          <w:szCs w:val="20"/>
        </w:rPr>
        <w:t>1</w:t>
      </w:r>
    </w:p>
    <w:p w:rsidR="006C2097" w:rsidRPr="00C7222A" w:rsidRDefault="00C7222A" w:rsidP="00C72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Cenová a specifikační tabulka</w:t>
      </w:r>
    </w:p>
    <w:tbl>
      <w:tblPr>
        <w:tblStyle w:val="Mkatabulky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614"/>
        <w:gridCol w:w="4345"/>
        <w:gridCol w:w="1721"/>
        <w:gridCol w:w="1679"/>
        <w:gridCol w:w="1842"/>
        <w:gridCol w:w="1843"/>
        <w:gridCol w:w="1950"/>
      </w:tblGrid>
      <w:tr w:rsidR="002E5E1B" w:rsidTr="00736BBB">
        <w:tc>
          <w:tcPr>
            <w:tcW w:w="0" w:type="auto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7342">
              <w:rPr>
                <w:rFonts w:ascii="Times New Roman" w:hAnsi="Times New Roman" w:cs="Times New Roman"/>
                <w:b/>
              </w:rPr>
              <w:t>Poř</w:t>
            </w:r>
            <w:proofErr w:type="spellEnd"/>
            <w:r w:rsidRPr="00A07342">
              <w:rPr>
                <w:rFonts w:ascii="Times New Roman" w:hAnsi="Times New Roman" w:cs="Times New Roman"/>
                <w:b/>
              </w:rPr>
              <w:t>.</w:t>
            </w:r>
            <w:r w:rsidRPr="00A07342">
              <w:rPr>
                <w:rFonts w:ascii="Times New Roman" w:hAnsi="Times New Roman" w:cs="Times New Roman"/>
                <w:b/>
              </w:rPr>
              <w:br/>
              <w:t>čís.</w:t>
            </w:r>
          </w:p>
        </w:tc>
        <w:tc>
          <w:tcPr>
            <w:tcW w:w="0" w:type="auto"/>
          </w:tcPr>
          <w:p w:rsidR="00C7222A" w:rsidRPr="00A07342" w:rsidRDefault="00C7222A" w:rsidP="00C21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Specifikace</w:t>
            </w:r>
            <w:r w:rsidR="00C21F6E" w:rsidRPr="00A07342">
              <w:rPr>
                <w:rFonts w:ascii="Times New Roman" w:hAnsi="Times New Roman" w:cs="Times New Roman"/>
                <w:b/>
              </w:rPr>
              <w:t xml:space="preserve"> </w:t>
            </w:r>
            <w:r w:rsidRPr="00A07342">
              <w:rPr>
                <w:rFonts w:ascii="Times New Roman" w:hAnsi="Times New Roman" w:cs="Times New Roman"/>
                <w:b/>
              </w:rPr>
              <w:t>materiálu</w:t>
            </w:r>
          </w:p>
        </w:tc>
        <w:tc>
          <w:tcPr>
            <w:tcW w:w="1721" w:type="dxa"/>
          </w:tcPr>
          <w:p w:rsidR="00736BBB" w:rsidRPr="00A07342" w:rsidRDefault="00C7222A" w:rsidP="005D6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Počet</w:t>
            </w:r>
            <w:r w:rsidRPr="00A07342">
              <w:rPr>
                <w:rFonts w:ascii="Times New Roman" w:hAnsi="Times New Roman" w:cs="Times New Roman"/>
                <w:b/>
              </w:rPr>
              <w:br/>
            </w:r>
            <w:r w:rsidR="00736BBB" w:rsidRPr="00A07342">
              <w:rPr>
                <w:rFonts w:ascii="Times New Roman" w:hAnsi="Times New Roman" w:cs="Times New Roman"/>
                <w:b/>
              </w:rPr>
              <w:t>měr</w:t>
            </w:r>
            <w:r w:rsidR="005D672D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5D672D">
              <w:rPr>
                <w:rFonts w:ascii="Times New Roman" w:hAnsi="Times New Roman" w:cs="Times New Roman"/>
                <w:b/>
              </w:rPr>
              <w:t>jednotek</w:t>
            </w:r>
            <w:proofErr w:type="gramEnd"/>
          </w:p>
        </w:tc>
        <w:tc>
          <w:tcPr>
            <w:tcW w:w="1679" w:type="dxa"/>
          </w:tcPr>
          <w:p w:rsidR="00C7222A" w:rsidRPr="00A07342" w:rsidRDefault="005D672D" w:rsidP="005D6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v Kč za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7222A" w:rsidRPr="00A07342">
              <w:rPr>
                <w:rFonts w:ascii="Times New Roman" w:hAnsi="Times New Roman" w:cs="Times New Roman"/>
                <w:b/>
              </w:rPr>
              <w:t>bez DPH</w:t>
            </w:r>
          </w:p>
        </w:tc>
        <w:tc>
          <w:tcPr>
            <w:tcW w:w="1842" w:type="dxa"/>
          </w:tcPr>
          <w:p w:rsidR="00C7222A" w:rsidRPr="00A07342" w:rsidRDefault="005D672D" w:rsidP="005D6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v Kč za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7222A" w:rsidRPr="00A07342">
              <w:rPr>
                <w:rFonts w:ascii="Times New Roman" w:hAnsi="Times New Roman" w:cs="Times New Roman"/>
                <w:b/>
              </w:rPr>
              <w:t>s DPH</w:t>
            </w:r>
          </w:p>
        </w:tc>
        <w:tc>
          <w:tcPr>
            <w:tcW w:w="1843" w:type="dxa"/>
          </w:tcPr>
          <w:p w:rsidR="00C7222A" w:rsidRPr="00A07342" w:rsidRDefault="005D672D" w:rsidP="005D6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v Kč za XX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7222A" w:rsidRPr="00A07342">
              <w:rPr>
                <w:rFonts w:ascii="Times New Roman" w:hAnsi="Times New Roman" w:cs="Times New Roman"/>
                <w:b/>
              </w:rPr>
              <w:t>bez DPH</w:t>
            </w:r>
          </w:p>
        </w:tc>
        <w:tc>
          <w:tcPr>
            <w:tcW w:w="1950" w:type="dxa"/>
          </w:tcPr>
          <w:p w:rsidR="00C7222A" w:rsidRPr="00A07342" w:rsidRDefault="005D672D" w:rsidP="005D6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v Kč za XX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7222A" w:rsidRPr="00A07342">
              <w:rPr>
                <w:rFonts w:ascii="Times New Roman" w:hAnsi="Times New Roman" w:cs="Times New Roman"/>
                <w:b/>
              </w:rPr>
              <w:t>s DPH</w:t>
            </w:r>
          </w:p>
        </w:tc>
      </w:tr>
      <w:tr w:rsidR="002E5E1B" w:rsidTr="00736BBB">
        <w:tc>
          <w:tcPr>
            <w:tcW w:w="0" w:type="auto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C7222A" w:rsidRPr="00A07342" w:rsidRDefault="00351E68" w:rsidP="00C7222A">
            <w:pPr>
              <w:rPr>
                <w:rFonts w:ascii="Times New Roman" w:hAnsi="Times New Roman" w:cs="Times New Roman"/>
              </w:rPr>
            </w:pPr>
            <w:proofErr w:type="spellStart"/>
            <w:r w:rsidRPr="00A07342">
              <w:rPr>
                <w:rFonts w:ascii="Times New Roman" w:hAnsi="Times New Roman" w:cs="Times New Roman"/>
              </w:rPr>
              <w:t>Omnitip</w:t>
            </w:r>
            <w:proofErr w:type="spellEnd"/>
            <w:r w:rsidRPr="00A07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342">
              <w:rPr>
                <w:rFonts w:ascii="Times New Roman" w:hAnsi="Times New Roman" w:cs="Times New Roman"/>
              </w:rPr>
              <w:t>pipette</w:t>
            </w:r>
            <w:proofErr w:type="spellEnd"/>
            <w:r w:rsidRPr="00A07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342">
              <w:rPr>
                <w:rFonts w:ascii="Times New Roman" w:hAnsi="Times New Roman" w:cs="Times New Roman"/>
              </w:rPr>
              <w:t>tips</w:t>
            </w:r>
            <w:proofErr w:type="spellEnd"/>
            <w:r w:rsidRPr="00A07342">
              <w:rPr>
                <w:rFonts w:ascii="Times New Roman" w:hAnsi="Times New Roman" w:cs="Times New Roman"/>
              </w:rPr>
              <w:t xml:space="preserve"> (špičky k pipetám)</w:t>
            </w:r>
            <w:r w:rsidRPr="00A07342">
              <w:rPr>
                <w:rFonts w:ascii="Times New Roman" w:hAnsi="Times New Roman" w:cs="Times New Roman"/>
              </w:rPr>
              <w:br/>
              <w:t>100-1000ul,</w:t>
            </w:r>
            <w:r w:rsidR="00736BBB" w:rsidRPr="00A07342">
              <w:rPr>
                <w:rFonts w:ascii="Times New Roman" w:hAnsi="Times New Roman" w:cs="Times New Roman"/>
              </w:rPr>
              <w:t xml:space="preserve"> </w:t>
            </w:r>
            <w:r w:rsidRPr="00A07342">
              <w:rPr>
                <w:rFonts w:ascii="Times New Roman" w:hAnsi="Times New Roman" w:cs="Times New Roman"/>
              </w:rPr>
              <w:t xml:space="preserve">čiré     </w:t>
            </w:r>
            <w:r w:rsidR="00736BBB" w:rsidRPr="00A07342">
              <w:rPr>
                <w:rFonts w:ascii="Times New Roman" w:hAnsi="Times New Roman" w:cs="Times New Roman"/>
              </w:rPr>
              <w:t xml:space="preserve">                   </w:t>
            </w:r>
            <w:r w:rsidRPr="00A07342">
              <w:rPr>
                <w:rFonts w:ascii="Times New Roman" w:hAnsi="Times New Roman" w:cs="Times New Roman"/>
              </w:rPr>
              <w:t>250ks/1 balení</w:t>
            </w:r>
          </w:p>
        </w:tc>
        <w:tc>
          <w:tcPr>
            <w:tcW w:w="1721" w:type="dxa"/>
          </w:tcPr>
          <w:p w:rsidR="00C7222A" w:rsidRPr="00A07342" w:rsidRDefault="00351E68" w:rsidP="005D6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10</w:t>
            </w:r>
            <w:r w:rsidR="00C7222A" w:rsidRPr="00A07342">
              <w:rPr>
                <w:rFonts w:ascii="Times New Roman" w:hAnsi="Times New Roman" w:cs="Times New Roman"/>
                <w:b/>
              </w:rPr>
              <w:t xml:space="preserve"> balení</w:t>
            </w:r>
          </w:p>
          <w:p w:rsidR="00C7222A" w:rsidRPr="00A07342" w:rsidRDefault="00C7222A" w:rsidP="005D6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E1B" w:rsidTr="00736BBB">
        <w:tc>
          <w:tcPr>
            <w:tcW w:w="0" w:type="auto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C7222A" w:rsidRPr="00A07342" w:rsidRDefault="00351E68" w:rsidP="00603E0D">
            <w:pPr>
              <w:rPr>
                <w:rFonts w:ascii="Times New Roman" w:hAnsi="Times New Roman" w:cs="Times New Roman"/>
              </w:rPr>
            </w:pPr>
            <w:r w:rsidRPr="00A07342">
              <w:rPr>
                <w:rFonts w:ascii="Times New Roman" w:hAnsi="Times New Roman" w:cs="Times New Roman"/>
              </w:rPr>
              <w:t>OMNICIAN 40-inzul</w:t>
            </w:r>
            <w:r w:rsidR="00603E0D" w:rsidRPr="00A07342">
              <w:rPr>
                <w:rFonts w:ascii="Times New Roman" w:hAnsi="Times New Roman" w:cs="Times New Roman"/>
              </w:rPr>
              <w:t xml:space="preserve">ínová stříkačka </w:t>
            </w:r>
            <w:r w:rsidR="00736BBB" w:rsidRPr="00A07342">
              <w:rPr>
                <w:rFonts w:ascii="Times New Roman" w:hAnsi="Times New Roman" w:cs="Times New Roman"/>
              </w:rPr>
              <w:br/>
            </w:r>
            <w:r w:rsidR="00603E0D" w:rsidRPr="00A07342">
              <w:rPr>
                <w:rFonts w:ascii="Times New Roman" w:hAnsi="Times New Roman" w:cs="Times New Roman"/>
              </w:rPr>
              <w:t xml:space="preserve">s integrovanou </w:t>
            </w:r>
            <w:r w:rsidRPr="00A07342">
              <w:rPr>
                <w:rFonts w:ascii="Times New Roman" w:hAnsi="Times New Roman" w:cs="Times New Roman"/>
              </w:rPr>
              <w:t xml:space="preserve">jehlou  916162S                                    </w:t>
            </w:r>
            <w:r w:rsidR="00603E0D" w:rsidRPr="00A07342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736BBB" w:rsidRPr="00A07342">
              <w:rPr>
                <w:rFonts w:ascii="Times New Roman" w:hAnsi="Times New Roman" w:cs="Times New Roman"/>
              </w:rPr>
              <w:t xml:space="preserve">   </w:t>
            </w:r>
            <w:r w:rsidR="002B6B18" w:rsidRPr="00A07342">
              <w:rPr>
                <w:rFonts w:ascii="Times New Roman" w:hAnsi="Times New Roman" w:cs="Times New Roman"/>
              </w:rPr>
              <w:t xml:space="preserve"> </w:t>
            </w:r>
            <w:r w:rsidR="00603E0D" w:rsidRPr="00A07342">
              <w:rPr>
                <w:rFonts w:ascii="Times New Roman" w:hAnsi="Times New Roman" w:cs="Times New Roman"/>
              </w:rPr>
              <w:t>100 ks</w:t>
            </w:r>
            <w:r w:rsidRPr="00A07342">
              <w:rPr>
                <w:rFonts w:ascii="Times New Roman" w:hAnsi="Times New Roman" w:cs="Times New Roman"/>
              </w:rPr>
              <w:t>/1 balení</w:t>
            </w:r>
          </w:p>
        </w:tc>
        <w:tc>
          <w:tcPr>
            <w:tcW w:w="1721" w:type="dxa"/>
          </w:tcPr>
          <w:p w:rsidR="00603E0D" w:rsidRPr="00A07342" w:rsidRDefault="00603E0D" w:rsidP="005D672D">
            <w:pPr>
              <w:jc w:val="center"/>
              <w:rPr>
                <w:rFonts w:ascii="Times New Roman" w:hAnsi="Times New Roman" w:cs="Times New Roman"/>
              </w:rPr>
            </w:pPr>
          </w:p>
          <w:p w:rsidR="00C7222A" w:rsidRPr="00A07342" w:rsidRDefault="00C7222A" w:rsidP="005D6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1</w:t>
            </w:r>
            <w:r w:rsidR="00351E68" w:rsidRPr="00A07342">
              <w:rPr>
                <w:rFonts w:ascii="Times New Roman" w:hAnsi="Times New Roman" w:cs="Times New Roman"/>
                <w:b/>
              </w:rPr>
              <w:t>0</w:t>
            </w:r>
            <w:r w:rsidRPr="00A07342">
              <w:rPr>
                <w:rFonts w:ascii="Times New Roman" w:hAnsi="Times New Roman" w:cs="Times New Roman"/>
                <w:b/>
              </w:rPr>
              <w:t xml:space="preserve"> balení</w:t>
            </w:r>
          </w:p>
          <w:p w:rsidR="00C7222A" w:rsidRPr="00A07342" w:rsidRDefault="00C7222A" w:rsidP="005D6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E1B" w:rsidTr="00736BBB">
        <w:tc>
          <w:tcPr>
            <w:tcW w:w="0" w:type="auto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C7222A" w:rsidRPr="00A07342" w:rsidRDefault="00351E68" w:rsidP="00351E68">
            <w:pPr>
              <w:rPr>
                <w:rFonts w:ascii="Times New Roman" w:hAnsi="Times New Roman" w:cs="Times New Roman"/>
              </w:rPr>
            </w:pPr>
            <w:r w:rsidRPr="00A07342">
              <w:rPr>
                <w:rFonts w:ascii="Times New Roman" w:hAnsi="Times New Roman" w:cs="Times New Roman"/>
              </w:rPr>
              <w:t>Peroxid vodíku p.</w:t>
            </w:r>
            <w:r w:rsidR="00A07342" w:rsidRPr="00A07342">
              <w:rPr>
                <w:rFonts w:ascii="Times New Roman" w:hAnsi="Times New Roman" w:cs="Times New Roman"/>
              </w:rPr>
              <w:t xml:space="preserve"> </w:t>
            </w:r>
            <w:r w:rsidRPr="00A07342">
              <w:rPr>
                <w:rFonts w:ascii="Times New Roman" w:hAnsi="Times New Roman" w:cs="Times New Roman"/>
              </w:rPr>
              <w:t>a.</w:t>
            </w:r>
            <w:r w:rsidR="00736BBB" w:rsidRPr="00A07342">
              <w:rPr>
                <w:rFonts w:ascii="Times New Roman" w:hAnsi="Times New Roman" w:cs="Times New Roman"/>
              </w:rPr>
              <w:t xml:space="preserve"> </w:t>
            </w:r>
            <w:r w:rsidR="00736BBB" w:rsidRPr="00A07342">
              <w:rPr>
                <w:rFonts w:ascii="Times New Roman" w:hAnsi="Times New Roman" w:cs="Times New Roman"/>
              </w:rPr>
              <w:br/>
            </w:r>
            <w:r w:rsidR="00603E0D" w:rsidRPr="00A07342">
              <w:rPr>
                <w:rFonts w:ascii="Times New Roman" w:hAnsi="Times New Roman" w:cs="Times New Roman"/>
              </w:rPr>
              <w:t xml:space="preserve"> </w:t>
            </w:r>
            <w:r w:rsidRPr="00A07342">
              <w:rPr>
                <w:rFonts w:ascii="Times New Roman" w:hAnsi="Times New Roman" w:cs="Times New Roman"/>
              </w:rPr>
              <w:t>1 litr/1 balení</w:t>
            </w:r>
          </w:p>
        </w:tc>
        <w:tc>
          <w:tcPr>
            <w:tcW w:w="1721" w:type="dxa"/>
          </w:tcPr>
          <w:p w:rsidR="00C7222A" w:rsidRPr="00A07342" w:rsidRDefault="00351E68" w:rsidP="005D6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3 balení</w:t>
            </w:r>
          </w:p>
          <w:p w:rsidR="00C7222A" w:rsidRPr="00A07342" w:rsidRDefault="00351E68" w:rsidP="005D672D">
            <w:pPr>
              <w:jc w:val="center"/>
              <w:rPr>
                <w:rFonts w:ascii="Times New Roman" w:hAnsi="Times New Roman" w:cs="Times New Roman"/>
              </w:rPr>
            </w:pPr>
            <w:r w:rsidRPr="00A07342">
              <w:rPr>
                <w:rFonts w:ascii="Times New Roman" w:hAnsi="Times New Roman" w:cs="Times New Roman"/>
              </w:rPr>
              <w:t>(3 litry)</w:t>
            </w:r>
          </w:p>
        </w:tc>
        <w:tc>
          <w:tcPr>
            <w:tcW w:w="1679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E1B" w:rsidTr="00736BBB">
        <w:tc>
          <w:tcPr>
            <w:tcW w:w="0" w:type="auto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C7222A" w:rsidRPr="00A07342" w:rsidRDefault="00351E68" w:rsidP="00351E68">
            <w:pPr>
              <w:rPr>
                <w:rFonts w:ascii="Times New Roman" w:hAnsi="Times New Roman" w:cs="Times New Roman"/>
              </w:rPr>
            </w:pPr>
            <w:proofErr w:type="spellStart"/>
            <w:r w:rsidRPr="00A07342">
              <w:rPr>
                <w:rFonts w:ascii="Times New Roman" w:hAnsi="Times New Roman" w:cs="Times New Roman"/>
              </w:rPr>
              <w:t>Ethanol</w:t>
            </w:r>
            <w:proofErr w:type="spellEnd"/>
            <w:r w:rsidRPr="00A07342">
              <w:rPr>
                <w:rFonts w:ascii="Times New Roman" w:hAnsi="Times New Roman" w:cs="Times New Roman"/>
              </w:rPr>
              <w:t xml:space="preserve"> denaturovaný 1%lékařského benzinu</w:t>
            </w:r>
            <w:r w:rsidR="00C7222A" w:rsidRPr="00A07342">
              <w:rPr>
                <w:rFonts w:ascii="Times New Roman" w:hAnsi="Times New Roman" w:cs="Times New Roman"/>
              </w:rPr>
              <w:br/>
            </w:r>
            <w:r w:rsidRPr="00A07342">
              <w:rPr>
                <w:rFonts w:ascii="Times New Roman" w:hAnsi="Times New Roman" w:cs="Times New Roman"/>
              </w:rPr>
              <w:t>10 litrů/1 balení</w:t>
            </w:r>
          </w:p>
        </w:tc>
        <w:tc>
          <w:tcPr>
            <w:tcW w:w="1721" w:type="dxa"/>
          </w:tcPr>
          <w:p w:rsidR="00C7222A" w:rsidRPr="00A07342" w:rsidRDefault="00351E68" w:rsidP="005D6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20</w:t>
            </w:r>
            <w:r w:rsidR="00C7222A" w:rsidRPr="00A07342">
              <w:rPr>
                <w:rFonts w:ascii="Times New Roman" w:hAnsi="Times New Roman" w:cs="Times New Roman"/>
                <w:b/>
              </w:rPr>
              <w:t xml:space="preserve"> balení</w:t>
            </w:r>
          </w:p>
          <w:p w:rsidR="00C7222A" w:rsidRPr="00A07342" w:rsidRDefault="00351E68" w:rsidP="005D672D">
            <w:pPr>
              <w:jc w:val="center"/>
              <w:rPr>
                <w:rFonts w:ascii="Times New Roman" w:hAnsi="Times New Roman" w:cs="Times New Roman"/>
              </w:rPr>
            </w:pPr>
            <w:r w:rsidRPr="00A07342">
              <w:rPr>
                <w:rFonts w:ascii="Times New Roman" w:hAnsi="Times New Roman" w:cs="Times New Roman"/>
              </w:rPr>
              <w:t>(20 litrů)</w:t>
            </w:r>
          </w:p>
        </w:tc>
        <w:tc>
          <w:tcPr>
            <w:tcW w:w="1679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E1B" w:rsidTr="00736BBB">
        <w:tc>
          <w:tcPr>
            <w:tcW w:w="0" w:type="auto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C7222A" w:rsidRPr="00A07342" w:rsidRDefault="00351E68" w:rsidP="00A07342">
            <w:pPr>
              <w:rPr>
                <w:rFonts w:ascii="Times New Roman" w:hAnsi="Times New Roman" w:cs="Times New Roman"/>
              </w:rPr>
            </w:pPr>
            <w:r w:rsidRPr="00A07342">
              <w:rPr>
                <w:rFonts w:ascii="Times New Roman" w:hAnsi="Times New Roman" w:cs="Times New Roman"/>
              </w:rPr>
              <w:t>Toluen p</w:t>
            </w:r>
            <w:r w:rsidR="00736BBB" w:rsidRPr="00A07342">
              <w:rPr>
                <w:rFonts w:ascii="Times New Roman" w:hAnsi="Times New Roman" w:cs="Times New Roman"/>
              </w:rPr>
              <w:t>.</w:t>
            </w:r>
            <w:r w:rsidR="00A07342" w:rsidRPr="00A07342">
              <w:rPr>
                <w:rFonts w:ascii="Times New Roman" w:hAnsi="Times New Roman" w:cs="Times New Roman"/>
              </w:rPr>
              <w:t xml:space="preserve"> </w:t>
            </w:r>
            <w:r w:rsidR="00736BBB" w:rsidRPr="00A07342">
              <w:rPr>
                <w:rFonts w:ascii="Times New Roman" w:hAnsi="Times New Roman" w:cs="Times New Roman"/>
              </w:rPr>
              <w:t xml:space="preserve">a. </w:t>
            </w:r>
            <w:r w:rsidR="00736BBB" w:rsidRPr="00A07342">
              <w:rPr>
                <w:rFonts w:ascii="Times New Roman" w:hAnsi="Times New Roman" w:cs="Times New Roman"/>
              </w:rPr>
              <w:br/>
              <w:t xml:space="preserve"> </w:t>
            </w:r>
            <w:r w:rsidRPr="00A07342">
              <w:rPr>
                <w:rFonts w:ascii="Times New Roman" w:hAnsi="Times New Roman" w:cs="Times New Roman"/>
              </w:rPr>
              <w:t>2,5 litr</w:t>
            </w:r>
            <w:r w:rsidR="00A07342" w:rsidRPr="00A07342">
              <w:rPr>
                <w:rFonts w:ascii="Times New Roman" w:hAnsi="Times New Roman" w:cs="Times New Roman"/>
              </w:rPr>
              <w:t>u</w:t>
            </w:r>
            <w:r w:rsidRPr="00A07342">
              <w:rPr>
                <w:rFonts w:ascii="Times New Roman" w:hAnsi="Times New Roman" w:cs="Times New Roman"/>
              </w:rPr>
              <w:t xml:space="preserve"> /1 balení  </w:t>
            </w:r>
          </w:p>
        </w:tc>
        <w:tc>
          <w:tcPr>
            <w:tcW w:w="1721" w:type="dxa"/>
          </w:tcPr>
          <w:p w:rsidR="00C7222A" w:rsidRPr="00A07342" w:rsidRDefault="00AE4722" w:rsidP="005D6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 xml:space="preserve">7 </w:t>
            </w:r>
            <w:r w:rsidR="00C7222A" w:rsidRPr="00A07342">
              <w:rPr>
                <w:rFonts w:ascii="Times New Roman" w:hAnsi="Times New Roman" w:cs="Times New Roman"/>
                <w:b/>
              </w:rPr>
              <w:t>balení</w:t>
            </w:r>
          </w:p>
          <w:p w:rsidR="00C7222A" w:rsidRPr="00A07342" w:rsidRDefault="00AE4722" w:rsidP="005D672D">
            <w:pPr>
              <w:jc w:val="center"/>
              <w:rPr>
                <w:rFonts w:ascii="Times New Roman" w:hAnsi="Times New Roman" w:cs="Times New Roman"/>
              </w:rPr>
            </w:pPr>
            <w:r w:rsidRPr="00A07342">
              <w:rPr>
                <w:rFonts w:ascii="Times New Roman" w:hAnsi="Times New Roman" w:cs="Times New Roman"/>
              </w:rPr>
              <w:t>(15,5 litrů)</w:t>
            </w:r>
          </w:p>
        </w:tc>
        <w:tc>
          <w:tcPr>
            <w:tcW w:w="1679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E1B" w:rsidTr="00736BBB">
        <w:tc>
          <w:tcPr>
            <w:tcW w:w="0" w:type="auto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C7222A" w:rsidRPr="00A07342" w:rsidRDefault="00AE4722" w:rsidP="00AE4722">
            <w:pPr>
              <w:rPr>
                <w:rFonts w:ascii="Times New Roman" w:hAnsi="Times New Roman" w:cs="Times New Roman"/>
              </w:rPr>
            </w:pPr>
            <w:r w:rsidRPr="00A07342">
              <w:rPr>
                <w:rFonts w:ascii="Times New Roman" w:hAnsi="Times New Roman" w:cs="Times New Roman"/>
              </w:rPr>
              <w:t>PARAFILM M – netoxická fólie,</w:t>
            </w:r>
            <w:r w:rsidR="00A07342" w:rsidRPr="00A07342">
              <w:rPr>
                <w:rFonts w:ascii="Times New Roman" w:hAnsi="Times New Roman" w:cs="Times New Roman"/>
              </w:rPr>
              <w:t xml:space="preserve"> </w:t>
            </w:r>
            <w:r w:rsidRPr="00A07342">
              <w:rPr>
                <w:rFonts w:ascii="Times New Roman" w:hAnsi="Times New Roman" w:cs="Times New Roman"/>
              </w:rPr>
              <w:t>šíře 10cm,</w:t>
            </w:r>
            <w:r w:rsidR="005D672D">
              <w:rPr>
                <w:rFonts w:ascii="Times New Roman" w:hAnsi="Times New Roman" w:cs="Times New Roman"/>
              </w:rPr>
              <w:t xml:space="preserve"> </w:t>
            </w:r>
            <w:r w:rsidRPr="00A07342">
              <w:rPr>
                <w:rFonts w:ascii="Times New Roman" w:hAnsi="Times New Roman" w:cs="Times New Roman"/>
              </w:rPr>
              <w:t>délka 75 m</w:t>
            </w:r>
            <w:r w:rsidR="00A07342" w:rsidRPr="00A07342">
              <w:rPr>
                <w:rFonts w:ascii="Times New Roman" w:hAnsi="Times New Roman" w:cs="Times New Roman"/>
              </w:rPr>
              <w:t xml:space="preserve">             </w:t>
            </w:r>
            <w:r w:rsidR="005D672D">
              <w:rPr>
                <w:rFonts w:ascii="Times New Roman" w:hAnsi="Times New Roman" w:cs="Times New Roman"/>
              </w:rPr>
              <w:t xml:space="preserve">                      </w:t>
            </w:r>
            <w:r w:rsidRPr="00A07342">
              <w:rPr>
                <w:rFonts w:ascii="Times New Roman" w:hAnsi="Times New Roman" w:cs="Times New Roman"/>
              </w:rPr>
              <w:t>1ks/1 balení</w:t>
            </w:r>
          </w:p>
        </w:tc>
        <w:tc>
          <w:tcPr>
            <w:tcW w:w="1721" w:type="dxa"/>
          </w:tcPr>
          <w:p w:rsidR="00603E0D" w:rsidRPr="00A07342" w:rsidRDefault="00603E0D" w:rsidP="005D672D">
            <w:pPr>
              <w:jc w:val="center"/>
              <w:rPr>
                <w:rFonts w:ascii="Times New Roman" w:hAnsi="Times New Roman" w:cs="Times New Roman"/>
              </w:rPr>
            </w:pPr>
          </w:p>
          <w:p w:rsidR="00C7222A" w:rsidRPr="00A07342" w:rsidRDefault="00AE4722" w:rsidP="005D6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2 balení</w:t>
            </w:r>
          </w:p>
        </w:tc>
        <w:tc>
          <w:tcPr>
            <w:tcW w:w="1679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E1B" w:rsidTr="00736BBB">
        <w:tc>
          <w:tcPr>
            <w:tcW w:w="0" w:type="auto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C7222A" w:rsidRPr="00A07342" w:rsidRDefault="00AE4722" w:rsidP="00AE4722">
            <w:pPr>
              <w:rPr>
                <w:rFonts w:ascii="Times New Roman" w:hAnsi="Times New Roman" w:cs="Times New Roman"/>
              </w:rPr>
            </w:pPr>
            <w:r w:rsidRPr="00A07342">
              <w:rPr>
                <w:rFonts w:ascii="Times New Roman" w:hAnsi="Times New Roman" w:cs="Times New Roman"/>
              </w:rPr>
              <w:t xml:space="preserve">Reagenční papírek </w:t>
            </w:r>
            <w:proofErr w:type="spellStart"/>
            <w:r w:rsidRPr="00A07342">
              <w:rPr>
                <w:rFonts w:ascii="Times New Roman" w:hAnsi="Times New Roman" w:cs="Times New Roman"/>
              </w:rPr>
              <w:t>jodškrobový</w:t>
            </w:r>
            <w:proofErr w:type="spellEnd"/>
            <w:r w:rsidRPr="00A07342">
              <w:rPr>
                <w:rFonts w:ascii="Times New Roman" w:hAnsi="Times New Roman" w:cs="Times New Roman"/>
              </w:rPr>
              <w:t xml:space="preserve"> (rolička) </w:t>
            </w:r>
            <w:r w:rsidRPr="00A07342">
              <w:rPr>
                <w:rFonts w:ascii="Times New Roman" w:hAnsi="Times New Roman" w:cs="Times New Roman"/>
              </w:rPr>
              <w:br/>
              <w:t>(č.</w:t>
            </w:r>
            <w:r w:rsidR="00A07342" w:rsidRPr="00A07342">
              <w:rPr>
                <w:rFonts w:ascii="Times New Roman" w:hAnsi="Times New Roman" w:cs="Times New Roman"/>
              </w:rPr>
              <w:t xml:space="preserve"> </w:t>
            </w:r>
            <w:r w:rsidRPr="00A07342">
              <w:rPr>
                <w:rFonts w:ascii="Times New Roman" w:hAnsi="Times New Roman" w:cs="Times New Roman"/>
              </w:rPr>
              <w:t>produktu 52001-000)</w:t>
            </w:r>
          </w:p>
        </w:tc>
        <w:tc>
          <w:tcPr>
            <w:tcW w:w="1721" w:type="dxa"/>
          </w:tcPr>
          <w:p w:rsidR="00C7222A" w:rsidRPr="00A07342" w:rsidRDefault="00AE4722" w:rsidP="005D672D">
            <w:pPr>
              <w:jc w:val="center"/>
              <w:rPr>
                <w:rFonts w:ascii="Times New Roman" w:hAnsi="Times New Roman" w:cs="Times New Roman"/>
              </w:rPr>
            </w:pPr>
            <w:r w:rsidRPr="00A07342">
              <w:rPr>
                <w:rFonts w:ascii="Times New Roman" w:hAnsi="Times New Roman" w:cs="Times New Roman"/>
                <w:b/>
              </w:rPr>
              <w:t>5 roliček</w:t>
            </w:r>
            <w:r w:rsidR="00C7222A" w:rsidRPr="00A07342">
              <w:rPr>
                <w:rFonts w:ascii="Times New Roman" w:hAnsi="Times New Roman" w:cs="Times New Roman"/>
                <w:b/>
              </w:rPr>
              <w:t xml:space="preserve"> </w:t>
            </w:r>
            <w:r w:rsidR="00C7222A" w:rsidRPr="00A07342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679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E1B" w:rsidTr="00736BBB">
        <w:tc>
          <w:tcPr>
            <w:tcW w:w="0" w:type="auto"/>
          </w:tcPr>
          <w:p w:rsidR="002E5E1B" w:rsidRPr="00A07342" w:rsidRDefault="002E5E1B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22A" w:rsidRPr="00A07342" w:rsidRDefault="00A07342" w:rsidP="00A07342">
            <w:pPr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 xml:space="preserve">   </w:t>
            </w:r>
            <w:r w:rsidR="00C7222A" w:rsidRPr="00A073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C7222A" w:rsidRPr="00A07342" w:rsidRDefault="00AE4722" w:rsidP="00A07342">
            <w:pPr>
              <w:rPr>
                <w:rFonts w:ascii="Times New Roman" w:hAnsi="Times New Roman" w:cs="Times New Roman"/>
              </w:rPr>
            </w:pPr>
            <w:r w:rsidRPr="00A07342">
              <w:rPr>
                <w:rFonts w:ascii="Times New Roman" w:hAnsi="Times New Roman" w:cs="Times New Roman"/>
              </w:rPr>
              <w:t>Kolona p</w:t>
            </w:r>
            <w:r w:rsidR="002E5E1B" w:rsidRPr="00A07342">
              <w:rPr>
                <w:rFonts w:ascii="Times New Roman" w:hAnsi="Times New Roman" w:cs="Times New Roman"/>
              </w:rPr>
              <w:t>ro GC,</w:t>
            </w:r>
            <w:r w:rsidR="00A07342" w:rsidRPr="00A07342">
              <w:rPr>
                <w:rFonts w:ascii="Times New Roman" w:hAnsi="Times New Roman" w:cs="Times New Roman"/>
              </w:rPr>
              <w:t xml:space="preserve"> </w:t>
            </w:r>
            <w:r w:rsidR="002E5E1B" w:rsidRPr="00A07342">
              <w:rPr>
                <w:rFonts w:ascii="Times New Roman" w:hAnsi="Times New Roman" w:cs="Times New Roman"/>
              </w:rPr>
              <w:t>HPS,</w:t>
            </w:r>
            <w:r w:rsidR="00A07342" w:rsidRPr="00A07342">
              <w:rPr>
                <w:rFonts w:ascii="Times New Roman" w:hAnsi="Times New Roman" w:cs="Times New Roman"/>
              </w:rPr>
              <w:t xml:space="preserve"> </w:t>
            </w:r>
            <w:r w:rsidR="002E5E1B" w:rsidRPr="00A07342">
              <w:rPr>
                <w:rFonts w:ascii="Times New Roman" w:hAnsi="Times New Roman" w:cs="Times New Roman"/>
              </w:rPr>
              <w:t>30m/0,32mm/0,25um,</w:t>
            </w:r>
            <w:r w:rsidR="005D672D">
              <w:rPr>
                <w:rFonts w:ascii="Times New Roman" w:hAnsi="Times New Roman" w:cs="Times New Roman"/>
              </w:rPr>
              <w:t xml:space="preserve"> </w:t>
            </w:r>
            <w:r w:rsidR="002E5E1B" w:rsidRPr="00A07342">
              <w:rPr>
                <w:rFonts w:ascii="Times New Roman" w:hAnsi="Times New Roman" w:cs="Times New Roman"/>
              </w:rPr>
              <w:t>DBS,</w:t>
            </w:r>
            <w:r w:rsidR="00C7222A" w:rsidRPr="00A07342">
              <w:rPr>
                <w:rFonts w:ascii="Times New Roman" w:hAnsi="Times New Roman" w:cs="Times New Roman"/>
              </w:rPr>
              <w:t xml:space="preserve"> </w:t>
            </w:r>
            <w:r w:rsidRPr="00A07342">
              <w:rPr>
                <w:rFonts w:ascii="Times New Roman" w:hAnsi="Times New Roman" w:cs="Times New Roman"/>
              </w:rPr>
              <w:t>123-5032</w:t>
            </w:r>
            <w:r w:rsidR="00423CAE" w:rsidRPr="00A07342">
              <w:rPr>
                <w:rFonts w:ascii="Times New Roman" w:hAnsi="Times New Roman" w:cs="Times New Roman"/>
              </w:rPr>
              <w:t xml:space="preserve">  </w:t>
            </w:r>
            <w:r w:rsidR="005D672D">
              <w:rPr>
                <w:rFonts w:ascii="Times New Roman" w:hAnsi="Times New Roman" w:cs="Times New Roman"/>
              </w:rPr>
              <w:t xml:space="preserve">                                </w:t>
            </w:r>
            <w:r w:rsidR="00A07342" w:rsidRPr="00A07342">
              <w:rPr>
                <w:rFonts w:ascii="Times New Roman" w:hAnsi="Times New Roman" w:cs="Times New Roman"/>
              </w:rPr>
              <w:t>po 1 ks</w:t>
            </w:r>
            <w:r w:rsidR="00423CAE" w:rsidRPr="00A07342">
              <w:rPr>
                <w:rFonts w:ascii="Times New Roman" w:hAnsi="Times New Roman" w:cs="Times New Roman"/>
              </w:rPr>
              <w:t xml:space="preserve">              </w:t>
            </w:r>
            <w:r w:rsidR="00A07342" w:rsidRPr="00A07342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721" w:type="dxa"/>
          </w:tcPr>
          <w:p w:rsidR="002E5E1B" w:rsidRPr="00A07342" w:rsidRDefault="002E5E1B" w:rsidP="005D672D">
            <w:pPr>
              <w:jc w:val="center"/>
              <w:rPr>
                <w:rFonts w:ascii="Times New Roman" w:hAnsi="Times New Roman" w:cs="Times New Roman"/>
              </w:rPr>
            </w:pPr>
          </w:p>
          <w:p w:rsidR="00C7222A" w:rsidRPr="00A07342" w:rsidRDefault="00A07342" w:rsidP="005D6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2 ks</w:t>
            </w:r>
          </w:p>
        </w:tc>
        <w:tc>
          <w:tcPr>
            <w:tcW w:w="1679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E1B" w:rsidTr="00736BBB">
        <w:tc>
          <w:tcPr>
            <w:tcW w:w="0" w:type="auto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C7222A" w:rsidRPr="00A07342" w:rsidRDefault="00423CAE" w:rsidP="00423CAE">
            <w:pPr>
              <w:rPr>
                <w:rFonts w:ascii="Times New Roman" w:hAnsi="Times New Roman" w:cs="Times New Roman"/>
              </w:rPr>
            </w:pPr>
            <w:r w:rsidRPr="00A07342">
              <w:rPr>
                <w:rFonts w:ascii="Times New Roman" w:hAnsi="Times New Roman" w:cs="Times New Roman"/>
              </w:rPr>
              <w:t>Kolona pro GC,</w:t>
            </w:r>
            <w:r w:rsidR="00A07342" w:rsidRPr="00A07342">
              <w:rPr>
                <w:rFonts w:ascii="Times New Roman" w:hAnsi="Times New Roman" w:cs="Times New Roman"/>
              </w:rPr>
              <w:t xml:space="preserve"> </w:t>
            </w:r>
            <w:r w:rsidRPr="00A07342">
              <w:rPr>
                <w:rFonts w:ascii="Times New Roman" w:hAnsi="Times New Roman" w:cs="Times New Roman"/>
              </w:rPr>
              <w:t>HPS,30m/0,25mm/0,25um,</w:t>
            </w:r>
            <w:r w:rsidR="00A07342" w:rsidRPr="00A07342">
              <w:rPr>
                <w:rFonts w:ascii="Times New Roman" w:hAnsi="Times New Roman" w:cs="Times New Roman"/>
              </w:rPr>
              <w:t xml:space="preserve"> </w:t>
            </w:r>
            <w:r w:rsidRPr="00A07342">
              <w:rPr>
                <w:rFonts w:ascii="Times New Roman" w:hAnsi="Times New Roman" w:cs="Times New Roman"/>
              </w:rPr>
              <w:t xml:space="preserve">DBS122-5532                </w:t>
            </w:r>
            <w:r w:rsidR="00A07342" w:rsidRPr="00A07342">
              <w:rPr>
                <w:rFonts w:ascii="Times New Roman" w:hAnsi="Times New Roman" w:cs="Times New Roman"/>
              </w:rPr>
              <w:t xml:space="preserve">                   </w:t>
            </w:r>
            <w:r w:rsidR="005D672D">
              <w:rPr>
                <w:rFonts w:ascii="Times New Roman" w:hAnsi="Times New Roman" w:cs="Times New Roman"/>
              </w:rPr>
              <w:t xml:space="preserve"> </w:t>
            </w:r>
            <w:r w:rsidRPr="00A07342">
              <w:rPr>
                <w:rFonts w:ascii="Times New Roman" w:hAnsi="Times New Roman" w:cs="Times New Roman"/>
              </w:rPr>
              <w:t>po 1ks</w:t>
            </w:r>
          </w:p>
        </w:tc>
        <w:tc>
          <w:tcPr>
            <w:tcW w:w="1721" w:type="dxa"/>
          </w:tcPr>
          <w:p w:rsidR="00A76CCD" w:rsidRPr="00A07342" w:rsidRDefault="00A76CCD" w:rsidP="005D672D">
            <w:pPr>
              <w:jc w:val="center"/>
              <w:rPr>
                <w:rFonts w:ascii="Times New Roman" w:hAnsi="Times New Roman" w:cs="Times New Roman"/>
              </w:rPr>
            </w:pPr>
          </w:p>
          <w:p w:rsidR="00C7222A" w:rsidRPr="00A07342" w:rsidRDefault="002E5E1B" w:rsidP="005D6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2 ks</w:t>
            </w:r>
          </w:p>
        </w:tc>
        <w:tc>
          <w:tcPr>
            <w:tcW w:w="1679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E1B" w:rsidTr="00736BBB">
        <w:tc>
          <w:tcPr>
            <w:tcW w:w="0" w:type="auto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C7222A" w:rsidRPr="00A07342" w:rsidRDefault="00423CAE" w:rsidP="00A76CCD">
            <w:pPr>
              <w:rPr>
                <w:rFonts w:ascii="Times New Roman" w:hAnsi="Times New Roman" w:cs="Times New Roman"/>
                <w:color w:val="FF0000"/>
              </w:rPr>
            </w:pPr>
            <w:r w:rsidRPr="00A07342">
              <w:rPr>
                <w:rFonts w:ascii="Times New Roman" w:hAnsi="Times New Roman" w:cs="Times New Roman"/>
              </w:rPr>
              <w:t>Septum PTFE/,silikone,</w:t>
            </w:r>
            <w:r w:rsidR="00A07342" w:rsidRPr="00A07342">
              <w:rPr>
                <w:rFonts w:ascii="Times New Roman" w:hAnsi="Times New Roman" w:cs="Times New Roman"/>
              </w:rPr>
              <w:t xml:space="preserve"> </w:t>
            </w:r>
            <w:r w:rsidRPr="00A07342">
              <w:rPr>
                <w:rFonts w:ascii="Times New Roman" w:hAnsi="Times New Roman" w:cs="Times New Roman"/>
              </w:rPr>
              <w:t>pro závit 20-400/ND,</w:t>
            </w:r>
            <w:r w:rsidR="00C7222A" w:rsidRPr="00A07342">
              <w:rPr>
                <w:rFonts w:ascii="Times New Roman" w:hAnsi="Times New Roman" w:cs="Times New Roman"/>
              </w:rPr>
              <w:br/>
            </w:r>
            <w:r w:rsidR="00A76CCD" w:rsidRPr="00A07342">
              <w:rPr>
                <w:rFonts w:ascii="Times New Roman" w:hAnsi="Times New Roman" w:cs="Times New Roman"/>
              </w:rPr>
              <w:t>(</w:t>
            </w:r>
            <w:r w:rsidR="002E5E1B" w:rsidRPr="00A07342">
              <w:rPr>
                <w:rFonts w:ascii="Times New Roman" w:hAnsi="Times New Roman" w:cs="Times New Roman"/>
              </w:rPr>
              <w:t>tlouš</w:t>
            </w:r>
            <w:r w:rsidR="00A07342" w:rsidRPr="00A07342">
              <w:rPr>
                <w:rFonts w:ascii="Times New Roman" w:hAnsi="Times New Roman" w:cs="Times New Roman"/>
              </w:rPr>
              <w:t>ť</w:t>
            </w:r>
            <w:r w:rsidR="002E5E1B" w:rsidRPr="00A07342">
              <w:rPr>
                <w:rFonts w:ascii="Times New Roman" w:hAnsi="Times New Roman" w:cs="Times New Roman"/>
              </w:rPr>
              <w:t>ka</w:t>
            </w:r>
            <w:r w:rsidR="00A76CCD" w:rsidRPr="00A07342">
              <w:rPr>
                <w:rFonts w:ascii="Times New Roman" w:hAnsi="Times New Roman" w:cs="Times New Roman"/>
              </w:rPr>
              <w:t xml:space="preserve">  </w:t>
            </w:r>
            <w:r w:rsidR="00A76CCD" w:rsidRPr="00A0734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E5E1B" w:rsidRPr="00A07342">
              <w:rPr>
                <w:rFonts w:ascii="Times New Roman" w:hAnsi="Times New Roman" w:cs="Times New Roman"/>
                <w:color w:val="000000" w:themeColor="text1"/>
              </w:rPr>
              <w:t>,5mm</w:t>
            </w:r>
            <w:r w:rsidR="00A76CCD" w:rsidRPr="00A07342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="002E5E1B" w:rsidRPr="00A073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6CCD" w:rsidRPr="00A07342">
              <w:rPr>
                <w:rFonts w:ascii="Times New Roman" w:hAnsi="Times New Roman" w:cs="Times New Roman"/>
                <w:color w:val="000000" w:themeColor="text1"/>
              </w:rPr>
              <w:t>2,5 mm)</w:t>
            </w:r>
            <w:r w:rsidR="002E5E1B" w:rsidRPr="00A07342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A07342" w:rsidRPr="00A073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5E1B" w:rsidRPr="00A07342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2E5E1B" w:rsidRPr="00A073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E5E1B" w:rsidRPr="00A07342">
              <w:rPr>
                <w:rFonts w:ascii="Times New Roman" w:hAnsi="Times New Roman" w:cs="Times New Roman"/>
              </w:rPr>
              <w:t>ks/1 balení</w:t>
            </w:r>
          </w:p>
        </w:tc>
        <w:tc>
          <w:tcPr>
            <w:tcW w:w="1721" w:type="dxa"/>
          </w:tcPr>
          <w:p w:rsidR="00A76CCD" w:rsidRPr="00A07342" w:rsidRDefault="00A76CCD" w:rsidP="005D672D">
            <w:pPr>
              <w:jc w:val="center"/>
              <w:rPr>
                <w:rFonts w:ascii="Times New Roman" w:hAnsi="Times New Roman" w:cs="Times New Roman"/>
              </w:rPr>
            </w:pPr>
          </w:p>
          <w:p w:rsidR="00C7222A" w:rsidRPr="00A07342" w:rsidRDefault="002E5E1B" w:rsidP="005D6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42">
              <w:rPr>
                <w:rFonts w:ascii="Times New Roman" w:hAnsi="Times New Roman" w:cs="Times New Roman"/>
                <w:b/>
              </w:rPr>
              <w:t>2</w:t>
            </w:r>
            <w:r w:rsidR="00A07342" w:rsidRPr="00A07342">
              <w:rPr>
                <w:rFonts w:ascii="Times New Roman" w:hAnsi="Times New Roman" w:cs="Times New Roman"/>
                <w:b/>
              </w:rPr>
              <w:t xml:space="preserve"> balení</w:t>
            </w:r>
          </w:p>
        </w:tc>
        <w:tc>
          <w:tcPr>
            <w:tcW w:w="1679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7222A" w:rsidRPr="00A07342" w:rsidRDefault="00C7222A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7342" w:rsidTr="00D3731C">
        <w:tc>
          <w:tcPr>
            <w:tcW w:w="10201" w:type="dxa"/>
            <w:gridSpan w:val="5"/>
          </w:tcPr>
          <w:p w:rsidR="005D672D" w:rsidRDefault="005D672D" w:rsidP="005D672D">
            <w:pPr>
              <w:rPr>
                <w:rFonts w:ascii="Times New Roman" w:hAnsi="Times New Roman" w:cs="Times New Roman"/>
                <w:b/>
              </w:rPr>
            </w:pPr>
          </w:p>
          <w:p w:rsidR="005D672D" w:rsidRPr="00A07342" w:rsidRDefault="005D672D" w:rsidP="005D6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Celková nabídková cena v Kč bez DPH</w:t>
            </w:r>
          </w:p>
        </w:tc>
        <w:tc>
          <w:tcPr>
            <w:tcW w:w="3793" w:type="dxa"/>
            <w:gridSpan w:val="2"/>
          </w:tcPr>
          <w:p w:rsidR="00A07342" w:rsidRPr="00A07342" w:rsidRDefault="00A07342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7342" w:rsidTr="00FC3551">
        <w:tc>
          <w:tcPr>
            <w:tcW w:w="10201" w:type="dxa"/>
            <w:gridSpan w:val="5"/>
          </w:tcPr>
          <w:p w:rsidR="00A07342" w:rsidRDefault="00A07342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72D" w:rsidRPr="00A07342" w:rsidRDefault="005D672D" w:rsidP="005D6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DPH 21 %</w:t>
            </w:r>
          </w:p>
        </w:tc>
        <w:tc>
          <w:tcPr>
            <w:tcW w:w="3793" w:type="dxa"/>
            <w:gridSpan w:val="2"/>
          </w:tcPr>
          <w:p w:rsidR="00A07342" w:rsidRPr="00A07342" w:rsidRDefault="00A07342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72D" w:rsidTr="00C52DB6">
        <w:tc>
          <w:tcPr>
            <w:tcW w:w="10201" w:type="dxa"/>
            <w:gridSpan w:val="5"/>
          </w:tcPr>
          <w:p w:rsidR="005D672D" w:rsidRDefault="005D672D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72D" w:rsidRPr="00A07342" w:rsidRDefault="005D672D" w:rsidP="005D6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Celková nabídková cena v Kč včetně DPH</w:t>
            </w:r>
          </w:p>
        </w:tc>
        <w:tc>
          <w:tcPr>
            <w:tcW w:w="3793" w:type="dxa"/>
            <w:gridSpan w:val="2"/>
          </w:tcPr>
          <w:p w:rsidR="005D672D" w:rsidRPr="00A07342" w:rsidRDefault="005D672D" w:rsidP="00C72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D672D" w:rsidRDefault="005D672D" w:rsidP="006C2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097" w:rsidRPr="00603E0D" w:rsidRDefault="00603E0D" w:rsidP="005D672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E5E1B" w:rsidRPr="002E5E1B" w:rsidRDefault="00365885" w:rsidP="00603E0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5E1B" w:rsidRPr="002E5E1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2E5E1B" w:rsidRPr="002E5E1B" w:rsidSect="006C2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D77"/>
    <w:multiLevelType w:val="hybridMultilevel"/>
    <w:tmpl w:val="992CD1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FE"/>
    <w:rsid w:val="00002B55"/>
    <w:rsid w:val="0000304F"/>
    <w:rsid w:val="00004725"/>
    <w:rsid w:val="000178C0"/>
    <w:rsid w:val="00025289"/>
    <w:rsid w:val="000336BD"/>
    <w:rsid w:val="00035E17"/>
    <w:rsid w:val="00043AC9"/>
    <w:rsid w:val="00050BB5"/>
    <w:rsid w:val="00051EB5"/>
    <w:rsid w:val="00064480"/>
    <w:rsid w:val="000769FC"/>
    <w:rsid w:val="0009346B"/>
    <w:rsid w:val="000D0F45"/>
    <w:rsid w:val="00111303"/>
    <w:rsid w:val="0011308A"/>
    <w:rsid w:val="00141290"/>
    <w:rsid w:val="00141C2D"/>
    <w:rsid w:val="001656F2"/>
    <w:rsid w:val="00167F92"/>
    <w:rsid w:val="001A4C42"/>
    <w:rsid w:val="001A7650"/>
    <w:rsid w:val="001A76DF"/>
    <w:rsid w:val="001C415D"/>
    <w:rsid w:val="001C4D46"/>
    <w:rsid w:val="001D6C6F"/>
    <w:rsid w:val="001E6C8C"/>
    <w:rsid w:val="001F3861"/>
    <w:rsid w:val="001F3995"/>
    <w:rsid w:val="0020214C"/>
    <w:rsid w:val="00202977"/>
    <w:rsid w:val="00202CF8"/>
    <w:rsid w:val="00213374"/>
    <w:rsid w:val="00225F10"/>
    <w:rsid w:val="0029296E"/>
    <w:rsid w:val="00294196"/>
    <w:rsid w:val="002A427E"/>
    <w:rsid w:val="002B33F4"/>
    <w:rsid w:val="002B3EBA"/>
    <w:rsid w:val="002B489B"/>
    <w:rsid w:val="002B6B18"/>
    <w:rsid w:val="002C6BA0"/>
    <w:rsid w:val="002D0607"/>
    <w:rsid w:val="002E012A"/>
    <w:rsid w:val="002E4C8F"/>
    <w:rsid w:val="002E5E1B"/>
    <w:rsid w:val="002F3978"/>
    <w:rsid w:val="002F5C35"/>
    <w:rsid w:val="002F6056"/>
    <w:rsid w:val="0030493B"/>
    <w:rsid w:val="003147C5"/>
    <w:rsid w:val="00316656"/>
    <w:rsid w:val="00335595"/>
    <w:rsid w:val="003505F6"/>
    <w:rsid w:val="00351E68"/>
    <w:rsid w:val="00356584"/>
    <w:rsid w:val="003576C9"/>
    <w:rsid w:val="00365885"/>
    <w:rsid w:val="00366A16"/>
    <w:rsid w:val="00371A14"/>
    <w:rsid w:val="00373773"/>
    <w:rsid w:val="00374C80"/>
    <w:rsid w:val="0037744A"/>
    <w:rsid w:val="00391EF0"/>
    <w:rsid w:val="003A45BC"/>
    <w:rsid w:val="003B3430"/>
    <w:rsid w:val="003D44D7"/>
    <w:rsid w:val="003E062A"/>
    <w:rsid w:val="003E4905"/>
    <w:rsid w:val="003F1635"/>
    <w:rsid w:val="00423CAE"/>
    <w:rsid w:val="004263FE"/>
    <w:rsid w:val="00430BBA"/>
    <w:rsid w:val="004326A3"/>
    <w:rsid w:val="00456A60"/>
    <w:rsid w:val="00486A9E"/>
    <w:rsid w:val="004A1BB9"/>
    <w:rsid w:val="004B7336"/>
    <w:rsid w:val="004C26BB"/>
    <w:rsid w:val="004C4D52"/>
    <w:rsid w:val="004C5C5C"/>
    <w:rsid w:val="004C63D2"/>
    <w:rsid w:val="0050138E"/>
    <w:rsid w:val="00512729"/>
    <w:rsid w:val="005245B1"/>
    <w:rsid w:val="00542975"/>
    <w:rsid w:val="00570831"/>
    <w:rsid w:val="00597A22"/>
    <w:rsid w:val="005A0955"/>
    <w:rsid w:val="005A551E"/>
    <w:rsid w:val="005D672D"/>
    <w:rsid w:val="005E56D9"/>
    <w:rsid w:val="005E5D90"/>
    <w:rsid w:val="005F3DDF"/>
    <w:rsid w:val="00603E0D"/>
    <w:rsid w:val="00622302"/>
    <w:rsid w:val="006454DA"/>
    <w:rsid w:val="006616D6"/>
    <w:rsid w:val="006637F8"/>
    <w:rsid w:val="00666D65"/>
    <w:rsid w:val="006A6B35"/>
    <w:rsid w:val="006C2097"/>
    <w:rsid w:val="006D3885"/>
    <w:rsid w:val="006E082B"/>
    <w:rsid w:val="006E4719"/>
    <w:rsid w:val="006E5BA9"/>
    <w:rsid w:val="006F4416"/>
    <w:rsid w:val="0070717D"/>
    <w:rsid w:val="00721A32"/>
    <w:rsid w:val="00736BBB"/>
    <w:rsid w:val="00742C89"/>
    <w:rsid w:val="007469EB"/>
    <w:rsid w:val="00754AEA"/>
    <w:rsid w:val="00755CFE"/>
    <w:rsid w:val="00781047"/>
    <w:rsid w:val="007B6E6F"/>
    <w:rsid w:val="007D5FD9"/>
    <w:rsid w:val="007E07A8"/>
    <w:rsid w:val="007E2B03"/>
    <w:rsid w:val="007E7652"/>
    <w:rsid w:val="00807FBD"/>
    <w:rsid w:val="00815F7B"/>
    <w:rsid w:val="00821E5A"/>
    <w:rsid w:val="008921F5"/>
    <w:rsid w:val="008C6B32"/>
    <w:rsid w:val="008C7599"/>
    <w:rsid w:val="008F04B3"/>
    <w:rsid w:val="00902744"/>
    <w:rsid w:val="0091472B"/>
    <w:rsid w:val="00945944"/>
    <w:rsid w:val="0096146C"/>
    <w:rsid w:val="009641BF"/>
    <w:rsid w:val="0097244C"/>
    <w:rsid w:val="0097736D"/>
    <w:rsid w:val="00985E10"/>
    <w:rsid w:val="009A164F"/>
    <w:rsid w:val="009A561E"/>
    <w:rsid w:val="009A5FA4"/>
    <w:rsid w:val="009B1740"/>
    <w:rsid w:val="009B3E09"/>
    <w:rsid w:val="009B4139"/>
    <w:rsid w:val="009D34F8"/>
    <w:rsid w:val="009E238C"/>
    <w:rsid w:val="009E435F"/>
    <w:rsid w:val="00A02F53"/>
    <w:rsid w:val="00A07342"/>
    <w:rsid w:val="00A27669"/>
    <w:rsid w:val="00A51481"/>
    <w:rsid w:val="00A571E2"/>
    <w:rsid w:val="00A64A8B"/>
    <w:rsid w:val="00A76CCD"/>
    <w:rsid w:val="00A96032"/>
    <w:rsid w:val="00AE4722"/>
    <w:rsid w:val="00AF3A0D"/>
    <w:rsid w:val="00B1459B"/>
    <w:rsid w:val="00B415BA"/>
    <w:rsid w:val="00B41DD7"/>
    <w:rsid w:val="00B57D77"/>
    <w:rsid w:val="00B62B13"/>
    <w:rsid w:val="00B65B0D"/>
    <w:rsid w:val="00B711DF"/>
    <w:rsid w:val="00B95F9F"/>
    <w:rsid w:val="00BA0E1E"/>
    <w:rsid w:val="00BC5FAE"/>
    <w:rsid w:val="00BE0B9B"/>
    <w:rsid w:val="00C11010"/>
    <w:rsid w:val="00C156B6"/>
    <w:rsid w:val="00C21F6E"/>
    <w:rsid w:val="00C22788"/>
    <w:rsid w:val="00C32653"/>
    <w:rsid w:val="00C37503"/>
    <w:rsid w:val="00C43B73"/>
    <w:rsid w:val="00C7222A"/>
    <w:rsid w:val="00C74BAD"/>
    <w:rsid w:val="00C80FE2"/>
    <w:rsid w:val="00CB451D"/>
    <w:rsid w:val="00CC0AEF"/>
    <w:rsid w:val="00CD1004"/>
    <w:rsid w:val="00CD3386"/>
    <w:rsid w:val="00D0386D"/>
    <w:rsid w:val="00D130B7"/>
    <w:rsid w:val="00D3426D"/>
    <w:rsid w:val="00D525BE"/>
    <w:rsid w:val="00D65B2E"/>
    <w:rsid w:val="00D954C0"/>
    <w:rsid w:val="00DC017D"/>
    <w:rsid w:val="00DC44F5"/>
    <w:rsid w:val="00DC5D96"/>
    <w:rsid w:val="00DD2151"/>
    <w:rsid w:val="00DE2E63"/>
    <w:rsid w:val="00DE7CBC"/>
    <w:rsid w:val="00E042DC"/>
    <w:rsid w:val="00E3663F"/>
    <w:rsid w:val="00E54F6C"/>
    <w:rsid w:val="00E9719E"/>
    <w:rsid w:val="00EA2511"/>
    <w:rsid w:val="00EB2180"/>
    <w:rsid w:val="00EC0147"/>
    <w:rsid w:val="00ED7805"/>
    <w:rsid w:val="00EE18E9"/>
    <w:rsid w:val="00F10312"/>
    <w:rsid w:val="00F21151"/>
    <w:rsid w:val="00F314A4"/>
    <w:rsid w:val="00F64E45"/>
    <w:rsid w:val="00F74347"/>
    <w:rsid w:val="00F902B6"/>
    <w:rsid w:val="00F90B7A"/>
    <w:rsid w:val="00F92745"/>
    <w:rsid w:val="00FB0F11"/>
    <w:rsid w:val="00FC3F22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00A0"/>
  <w15:chartTrackingRefBased/>
  <w15:docId w15:val="{DD84E20D-FD55-4998-9722-36D2660B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2">
    <w:name w:val="List 2"/>
    <w:basedOn w:val="Normln"/>
    <w:rsid w:val="004C4D5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ČR, KRPA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VOTÁNKOVÁ Markéta</dc:creator>
  <cp:keywords/>
  <dc:description/>
  <cp:lastModifiedBy>VOTÁNKOVÁ Markéta</cp:lastModifiedBy>
  <cp:revision>3</cp:revision>
  <cp:lastPrinted>2017-05-23T07:32:00Z</cp:lastPrinted>
  <dcterms:created xsi:type="dcterms:W3CDTF">2017-05-15T12:05:00Z</dcterms:created>
  <dcterms:modified xsi:type="dcterms:W3CDTF">2017-05-23T07:32:00Z</dcterms:modified>
</cp:coreProperties>
</file>